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D0" w:rsidRDefault="00C6446D" w:rsidP="00C6446D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Расписание ВПР на</w:t>
      </w:r>
      <w:r w:rsidR="00985C2F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 xml:space="preserve"> 2020</w:t>
      </w:r>
      <w:r w:rsidR="002A5DCD">
        <w:rPr>
          <w:sz w:val="36"/>
          <w:szCs w:val="36"/>
        </w:rPr>
        <w:t xml:space="preserve"> </w:t>
      </w:r>
      <w:r>
        <w:rPr>
          <w:sz w:val="36"/>
          <w:szCs w:val="36"/>
        </w:rPr>
        <w:t>год</w:t>
      </w:r>
      <w:r w:rsidR="002A5DCD">
        <w:rPr>
          <w:sz w:val="36"/>
          <w:szCs w:val="36"/>
        </w:rPr>
        <w:t>.</w:t>
      </w:r>
    </w:p>
    <w:tbl>
      <w:tblPr>
        <w:tblStyle w:val="a3"/>
        <w:tblW w:w="156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0"/>
        <w:gridCol w:w="1844"/>
        <w:gridCol w:w="1703"/>
        <w:gridCol w:w="1562"/>
        <w:gridCol w:w="1561"/>
        <w:gridCol w:w="1561"/>
        <w:gridCol w:w="1561"/>
        <w:gridCol w:w="1562"/>
        <w:gridCol w:w="1418"/>
        <w:gridCol w:w="1419"/>
      </w:tblGrid>
      <w:tr w:rsidR="00317A37" w:rsidRPr="00331336" w:rsidTr="005C7C82">
        <w:trPr>
          <w:trHeight w:val="1015"/>
        </w:trPr>
        <w:tc>
          <w:tcPr>
            <w:tcW w:w="1420" w:type="dxa"/>
            <w:tcBorders>
              <w:right w:val="single" w:sz="4" w:space="0" w:color="auto"/>
              <w:tr2bl w:val="single" w:sz="4" w:space="0" w:color="auto"/>
            </w:tcBorders>
          </w:tcPr>
          <w:p w:rsidR="005C7C82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Классы</w:t>
            </w:r>
          </w:p>
          <w:p w:rsidR="005C7C82" w:rsidRDefault="005C7C82" w:rsidP="00C6446D">
            <w:pPr>
              <w:jc w:val="both"/>
              <w:rPr>
                <w:sz w:val="24"/>
                <w:szCs w:val="24"/>
              </w:rPr>
            </w:pPr>
          </w:p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 xml:space="preserve"> </w:t>
            </w:r>
          </w:p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предметы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3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Математика</w:t>
            </w:r>
          </w:p>
        </w:tc>
        <w:tc>
          <w:tcPr>
            <w:tcW w:w="1562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Обществоз</w:t>
            </w:r>
          </w:p>
        </w:tc>
        <w:tc>
          <w:tcPr>
            <w:tcW w:w="1562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17A37" w:rsidRPr="00331336" w:rsidRDefault="00D9080E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Окруж</w:t>
            </w:r>
            <w:r w:rsidR="00317A37" w:rsidRPr="00331336">
              <w:rPr>
                <w:sz w:val="24"/>
                <w:szCs w:val="24"/>
              </w:rPr>
              <w:t xml:space="preserve"> мир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17A37" w:rsidRPr="00331336" w:rsidRDefault="00317A37" w:rsidP="00317A37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Англ язык</w:t>
            </w:r>
          </w:p>
        </w:tc>
      </w:tr>
      <w:tr w:rsidR="00317A37" w:rsidRPr="00331336" w:rsidTr="005C7C82">
        <w:trPr>
          <w:trHeight w:val="686"/>
        </w:trPr>
        <w:tc>
          <w:tcPr>
            <w:tcW w:w="1420" w:type="dxa"/>
            <w:tcBorders>
              <w:right w:val="single" w:sz="4" w:space="0" w:color="auto"/>
            </w:tcBorders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17A37" w:rsidRPr="00331336" w:rsidRDefault="00331336" w:rsidP="002F5937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1</w:t>
            </w:r>
            <w:r w:rsidR="002F5937">
              <w:rPr>
                <w:sz w:val="24"/>
                <w:szCs w:val="24"/>
              </w:rPr>
              <w:t>4</w:t>
            </w:r>
            <w:r w:rsidRPr="00331336">
              <w:rPr>
                <w:sz w:val="24"/>
                <w:szCs w:val="24"/>
              </w:rPr>
              <w:t>/09(</w:t>
            </w:r>
            <w:r w:rsidR="002F5937">
              <w:rPr>
                <w:sz w:val="24"/>
                <w:szCs w:val="24"/>
              </w:rPr>
              <w:t>1</w:t>
            </w:r>
            <w:r w:rsidRPr="00331336">
              <w:rPr>
                <w:sz w:val="24"/>
                <w:szCs w:val="24"/>
              </w:rPr>
              <w:t>-</w:t>
            </w:r>
            <w:r w:rsidR="002F5937">
              <w:rPr>
                <w:sz w:val="24"/>
                <w:szCs w:val="24"/>
              </w:rPr>
              <w:t>2</w:t>
            </w:r>
            <w:r w:rsidR="00317A37" w:rsidRPr="00331336">
              <w:rPr>
                <w:sz w:val="24"/>
                <w:szCs w:val="24"/>
              </w:rPr>
              <w:t>ур)</w:t>
            </w:r>
          </w:p>
        </w:tc>
        <w:tc>
          <w:tcPr>
            <w:tcW w:w="1703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23/09(2ур)</w:t>
            </w:r>
          </w:p>
        </w:tc>
        <w:tc>
          <w:tcPr>
            <w:tcW w:w="1562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26/09(3ур)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17A37" w:rsidRPr="00331336" w:rsidRDefault="00317A37" w:rsidP="00317A37">
            <w:pPr>
              <w:jc w:val="both"/>
              <w:rPr>
                <w:sz w:val="24"/>
                <w:szCs w:val="24"/>
              </w:rPr>
            </w:pPr>
          </w:p>
        </w:tc>
      </w:tr>
      <w:tr w:rsidR="00317A37" w:rsidRPr="00331336" w:rsidTr="005C7C82">
        <w:trPr>
          <w:trHeight w:val="672"/>
        </w:trPr>
        <w:tc>
          <w:tcPr>
            <w:tcW w:w="1420" w:type="dxa"/>
            <w:tcBorders>
              <w:right w:val="single" w:sz="4" w:space="0" w:color="auto"/>
            </w:tcBorders>
          </w:tcPr>
          <w:p w:rsidR="00317A37" w:rsidRPr="00331336" w:rsidRDefault="005C7C82" w:rsidP="00C64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17/09 (1-2 ур)</w:t>
            </w:r>
          </w:p>
        </w:tc>
        <w:tc>
          <w:tcPr>
            <w:tcW w:w="1703" w:type="dxa"/>
          </w:tcPr>
          <w:p w:rsidR="00317A37" w:rsidRPr="00331336" w:rsidRDefault="00317A37" w:rsidP="004D6098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22/09(5-6ур)</w:t>
            </w:r>
          </w:p>
        </w:tc>
        <w:tc>
          <w:tcPr>
            <w:tcW w:w="1562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29/09(6ур)</w:t>
            </w: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02/10(6ур)</w:t>
            </w: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</w:tr>
      <w:tr w:rsidR="00317A37" w:rsidRPr="00331336" w:rsidTr="005C7C82">
        <w:trPr>
          <w:trHeight w:val="672"/>
        </w:trPr>
        <w:tc>
          <w:tcPr>
            <w:tcW w:w="1420" w:type="dxa"/>
            <w:tcBorders>
              <w:right w:val="single" w:sz="4" w:space="0" w:color="auto"/>
            </w:tcBorders>
          </w:tcPr>
          <w:p w:rsidR="00317A37" w:rsidRPr="00331336" w:rsidRDefault="005C7C82" w:rsidP="00C64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17A37" w:rsidRPr="00331336" w:rsidRDefault="00331336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16</w:t>
            </w:r>
            <w:r w:rsidR="00317A37" w:rsidRPr="00331336">
              <w:rPr>
                <w:sz w:val="24"/>
                <w:szCs w:val="24"/>
              </w:rPr>
              <w:t>/09(2-3ур)</w:t>
            </w:r>
          </w:p>
        </w:tc>
        <w:tc>
          <w:tcPr>
            <w:tcW w:w="1703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23/09(5-6ур)</w:t>
            </w:r>
          </w:p>
        </w:tc>
        <w:tc>
          <w:tcPr>
            <w:tcW w:w="1562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01/10(6ур)</w:t>
            </w: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28/09(5-6ур)</w:t>
            </w:r>
          </w:p>
        </w:tc>
        <w:tc>
          <w:tcPr>
            <w:tcW w:w="1561" w:type="dxa"/>
          </w:tcPr>
          <w:p w:rsidR="00317A37" w:rsidRPr="00331336" w:rsidRDefault="000D45C2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05/10(2-3ур)</w:t>
            </w:r>
          </w:p>
        </w:tc>
        <w:tc>
          <w:tcPr>
            <w:tcW w:w="1561" w:type="dxa"/>
          </w:tcPr>
          <w:p w:rsidR="00317A37" w:rsidRPr="00331336" w:rsidRDefault="00D9080E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03/10(6ур)</w:t>
            </w:r>
          </w:p>
        </w:tc>
        <w:tc>
          <w:tcPr>
            <w:tcW w:w="1562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</w:tr>
      <w:tr w:rsidR="00317A37" w:rsidRPr="00331336" w:rsidTr="005C7C82">
        <w:trPr>
          <w:trHeight w:val="672"/>
        </w:trPr>
        <w:tc>
          <w:tcPr>
            <w:tcW w:w="1420" w:type="dxa"/>
            <w:tcBorders>
              <w:right w:val="single" w:sz="4" w:space="0" w:color="auto"/>
            </w:tcBorders>
          </w:tcPr>
          <w:p w:rsidR="00317A37" w:rsidRPr="00331336" w:rsidRDefault="005C7C82" w:rsidP="00C64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317A37" w:rsidRPr="00331336" w:rsidRDefault="00331336" w:rsidP="00331336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21</w:t>
            </w:r>
            <w:r w:rsidR="00317A37" w:rsidRPr="00331336">
              <w:rPr>
                <w:sz w:val="24"/>
                <w:szCs w:val="24"/>
              </w:rPr>
              <w:t>/09(</w:t>
            </w:r>
            <w:r w:rsidRPr="00331336">
              <w:rPr>
                <w:sz w:val="24"/>
                <w:szCs w:val="24"/>
              </w:rPr>
              <w:t>6-7ур</w:t>
            </w:r>
            <w:r w:rsidR="00317A37" w:rsidRPr="00331336">
              <w:rPr>
                <w:sz w:val="24"/>
                <w:szCs w:val="24"/>
              </w:rPr>
              <w:t>)</w:t>
            </w:r>
          </w:p>
        </w:tc>
        <w:tc>
          <w:tcPr>
            <w:tcW w:w="1703" w:type="dxa"/>
          </w:tcPr>
          <w:p w:rsidR="00317A37" w:rsidRPr="00331336" w:rsidRDefault="002F5937" w:rsidP="00C644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17A37" w:rsidRPr="00331336">
              <w:rPr>
                <w:sz w:val="24"/>
                <w:szCs w:val="24"/>
              </w:rPr>
              <w:t>/09(3-4ур)</w:t>
            </w:r>
          </w:p>
        </w:tc>
        <w:tc>
          <w:tcPr>
            <w:tcW w:w="1562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02/10(6ур)</w:t>
            </w:r>
          </w:p>
        </w:tc>
        <w:tc>
          <w:tcPr>
            <w:tcW w:w="1561" w:type="dxa"/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24/09(2-3ур)</w:t>
            </w:r>
          </w:p>
        </w:tc>
        <w:tc>
          <w:tcPr>
            <w:tcW w:w="1561" w:type="dxa"/>
          </w:tcPr>
          <w:p w:rsidR="00317A37" w:rsidRPr="00331336" w:rsidRDefault="000D45C2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06/10(1-2ур)</w:t>
            </w:r>
          </w:p>
        </w:tc>
        <w:tc>
          <w:tcPr>
            <w:tcW w:w="1561" w:type="dxa"/>
          </w:tcPr>
          <w:p w:rsidR="00317A37" w:rsidRPr="00331336" w:rsidRDefault="00D9080E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12/10(6ур)</w:t>
            </w:r>
          </w:p>
        </w:tc>
        <w:tc>
          <w:tcPr>
            <w:tcW w:w="1562" w:type="dxa"/>
          </w:tcPr>
          <w:p w:rsidR="00317A37" w:rsidRPr="00331336" w:rsidRDefault="00D9080E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08/10(3-4ур)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17A37" w:rsidRPr="00331336" w:rsidRDefault="00317A37" w:rsidP="00C644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317A37" w:rsidRPr="00331336" w:rsidRDefault="00331336" w:rsidP="00C6446D">
            <w:pPr>
              <w:jc w:val="both"/>
              <w:rPr>
                <w:sz w:val="24"/>
                <w:szCs w:val="24"/>
              </w:rPr>
            </w:pPr>
            <w:r w:rsidRPr="00331336">
              <w:rPr>
                <w:sz w:val="24"/>
                <w:szCs w:val="24"/>
              </w:rPr>
              <w:t>10/10(6ур)</w:t>
            </w:r>
          </w:p>
        </w:tc>
      </w:tr>
    </w:tbl>
    <w:p w:rsidR="00C6446D" w:rsidRPr="00C6446D" w:rsidRDefault="00C6446D" w:rsidP="00C6446D">
      <w:pPr>
        <w:jc w:val="both"/>
        <w:rPr>
          <w:sz w:val="24"/>
          <w:szCs w:val="24"/>
        </w:rPr>
      </w:pPr>
    </w:p>
    <w:sectPr w:rsidR="00C6446D" w:rsidRPr="00C6446D" w:rsidSect="00C644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6D"/>
    <w:rsid w:val="00026FBC"/>
    <w:rsid w:val="00087FD3"/>
    <w:rsid w:val="000D45C2"/>
    <w:rsid w:val="002A5DCD"/>
    <w:rsid w:val="002F5937"/>
    <w:rsid w:val="00317A37"/>
    <w:rsid w:val="00331336"/>
    <w:rsid w:val="00404AC8"/>
    <w:rsid w:val="0048423C"/>
    <w:rsid w:val="004D6098"/>
    <w:rsid w:val="005C7C82"/>
    <w:rsid w:val="00847580"/>
    <w:rsid w:val="00876EE5"/>
    <w:rsid w:val="00985C2F"/>
    <w:rsid w:val="00AF4B7D"/>
    <w:rsid w:val="00B14F56"/>
    <w:rsid w:val="00B34AE9"/>
    <w:rsid w:val="00C1204C"/>
    <w:rsid w:val="00C6446D"/>
    <w:rsid w:val="00D74B35"/>
    <w:rsid w:val="00D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8925A-69BB-4C78-954C-04F2DB44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ASUS</cp:lastModifiedBy>
  <cp:revision>4</cp:revision>
  <cp:lastPrinted>2020-09-11T08:40:00Z</cp:lastPrinted>
  <dcterms:created xsi:type="dcterms:W3CDTF">2020-10-01T13:12:00Z</dcterms:created>
  <dcterms:modified xsi:type="dcterms:W3CDTF">2020-10-01T13:14:00Z</dcterms:modified>
</cp:coreProperties>
</file>